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F4" w:rsidRPr="00E14DF4" w:rsidRDefault="00E14DF4" w:rsidP="00480BAD">
      <w:pPr>
        <w:spacing w:line="340" w:lineRule="exact"/>
        <w:jc w:val="center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Phụ lục 4</w:t>
      </w:r>
      <w:r w:rsidR="00F959A8">
        <w:rPr>
          <w:rFonts w:ascii="Times New Roman Bold" w:hAnsi="Times New Roman Bold"/>
          <w:b/>
        </w:rPr>
        <w:t>d</w:t>
      </w:r>
      <w:r>
        <w:rPr>
          <w:rFonts w:ascii="Times New Roman Bold" w:hAnsi="Times New Roman Bold"/>
          <w:b/>
        </w:rPr>
        <w:t xml:space="preserve">. </w:t>
      </w:r>
      <w:r w:rsidRPr="00E14DF4">
        <w:rPr>
          <w:rFonts w:ascii="Times New Roman Bold" w:hAnsi="Times New Roman Bold"/>
          <w:b/>
        </w:rPr>
        <w:t>LỊCH PHỎNG VẤN</w:t>
      </w:r>
      <w:r w:rsidR="00480BAD">
        <w:rPr>
          <w:rFonts w:ascii="Times New Roman Bold" w:hAnsi="Times New Roman Bold"/>
          <w:b/>
        </w:rPr>
        <w:t xml:space="preserve"> </w:t>
      </w:r>
      <w:r w:rsidR="00480BAD">
        <w:rPr>
          <w:rFonts w:ascii="Times New Roman Bold" w:hAnsi="Times New Roman Bold"/>
          <w:b/>
        </w:rPr>
        <w:br/>
      </w:r>
      <w:r w:rsidR="00480BAD" w:rsidRPr="00E14DF4">
        <w:rPr>
          <w:rFonts w:ascii="Times New Roman Bold" w:hAnsi="Times New Roman Bold"/>
          <w:b/>
        </w:rPr>
        <w:t xml:space="preserve">XÉT TUYỂN </w:t>
      </w:r>
      <w:r w:rsidR="00480BAD">
        <w:rPr>
          <w:rFonts w:ascii="Times New Roman Bold" w:hAnsi="Times New Roman Bold"/>
          <w:b/>
        </w:rPr>
        <w:t xml:space="preserve">VIÊN </w:t>
      </w:r>
      <w:r w:rsidR="00480BAD" w:rsidRPr="00E14DF4">
        <w:rPr>
          <w:rFonts w:ascii="Times New Roman Bold" w:hAnsi="Times New Roman Bold"/>
          <w:b/>
        </w:rPr>
        <w:t xml:space="preserve">CHỨC </w:t>
      </w:r>
      <w:r w:rsidRPr="00E14DF4">
        <w:rPr>
          <w:rFonts w:ascii="Times New Roman Bold" w:hAnsi="Times New Roman Bold"/>
          <w:b/>
        </w:rPr>
        <w:t xml:space="preserve">TẠI </w:t>
      </w:r>
      <w:r>
        <w:rPr>
          <w:rFonts w:ascii="Times New Roman Bold" w:hAnsi="Times New Roman Bold"/>
          <w:b/>
        </w:rPr>
        <w:t>VIỆN NGHIÊN CỨU HẢI SẢN</w:t>
      </w:r>
    </w:p>
    <w:p w:rsidR="00E14DF4" w:rsidRPr="00480BAD" w:rsidRDefault="00E14DF4" w:rsidP="00480BAD">
      <w:pPr>
        <w:spacing w:before="120" w:line="340" w:lineRule="exact"/>
        <w:jc w:val="center"/>
        <w:rPr>
          <w:i/>
          <w:sz w:val="26"/>
          <w:szCs w:val="26"/>
        </w:rPr>
      </w:pPr>
      <w:r w:rsidRPr="00480BAD">
        <w:rPr>
          <w:i/>
          <w:sz w:val="26"/>
          <w:szCs w:val="26"/>
        </w:rPr>
        <w:t>(Kèm theo Quyết định số</w:t>
      </w:r>
      <w:r w:rsidRPr="00480BAD">
        <w:rPr>
          <w:b/>
          <w:i/>
          <w:sz w:val="26"/>
          <w:szCs w:val="26"/>
        </w:rPr>
        <w:t xml:space="preserve"> 934</w:t>
      </w:r>
      <w:r w:rsidRPr="00480BAD">
        <w:rPr>
          <w:i/>
          <w:sz w:val="26"/>
          <w:szCs w:val="26"/>
        </w:rPr>
        <w:t>/QĐ-VHS-HĐXT ngày 02/8/2019</w:t>
      </w:r>
      <w:r w:rsidR="00480BAD">
        <w:rPr>
          <w:i/>
          <w:sz w:val="26"/>
          <w:szCs w:val="26"/>
        </w:rPr>
        <w:br/>
      </w:r>
      <w:r w:rsidRPr="00480BAD">
        <w:rPr>
          <w:i/>
          <w:sz w:val="26"/>
          <w:szCs w:val="26"/>
        </w:rPr>
        <w:t>của Viện trưởng-Chủ tịch Hội đồng xét tuyển viên chức Viện nghiên cứu Hải sản</w:t>
      </w:r>
      <w:r w:rsidR="00480BAD" w:rsidRPr="00480BAD">
        <w:rPr>
          <w:i/>
          <w:sz w:val="26"/>
          <w:szCs w:val="26"/>
        </w:rPr>
        <w:t xml:space="preserve"> năm 2019</w:t>
      </w:r>
      <w:r w:rsidRPr="00480BAD">
        <w:rPr>
          <w:i/>
          <w:sz w:val="26"/>
          <w:szCs w:val="26"/>
        </w:rPr>
        <w:t>)</w:t>
      </w:r>
    </w:p>
    <w:p w:rsidR="00E14DF4" w:rsidRDefault="00E14DF4" w:rsidP="00E14DF4">
      <w:pPr>
        <w:rPr>
          <w:i/>
          <w:sz w:val="18"/>
        </w:rPr>
      </w:pPr>
    </w:p>
    <w:p w:rsidR="00480BAD" w:rsidRDefault="00480BAD" w:rsidP="00E14DF4">
      <w:pPr>
        <w:rPr>
          <w:i/>
          <w:sz w:val="18"/>
        </w:rPr>
      </w:pPr>
    </w:p>
    <w:tbl>
      <w:tblPr>
        <w:tblW w:w="11058" w:type="dxa"/>
        <w:tblInd w:w="-318" w:type="dxa"/>
        <w:tblLook w:val="04A0"/>
      </w:tblPr>
      <w:tblGrid>
        <w:gridCol w:w="746"/>
        <w:gridCol w:w="2493"/>
        <w:gridCol w:w="1401"/>
        <w:gridCol w:w="2590"/>
        <w:gridCol w:w="1843"/>
        <w:gridCol w:w="1985"/>
      </w:tblGrid>
      <w:tr w:rsidR="00480BAD" w:rsidRPr="00480BAD" w:rsidTr="005F2C93">
        <w:trPr>
          <w:trHeight w:val="69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4"/>
                <w:szCs w:val="24"/>
              </w:rPr>
            </w:pPr>
            <w:r w:rsidRPr="00480BAD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Ngày năm sinh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Quê quán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Dự kiến thời gian phỏng vấn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767761" w:rsidP="00480BAD">
            <w:pPr>
              <w:jc w:val="center"/>
              <w:rPr>
                <w:b/>
                <w:bCs/>
                <w:sz w:val="24"/>
                <w:szCs w:val="24"/>
              </w:rPr>
            </w:pPr>
            <w:r w:rsidRPr="005F2C93">
              <w:rPr>
                <w:b/>
              </w:rPr>
              <w:t>Ngày phỏng vấn</w:t>
            </w:r>
          </w:p>
        </w:tc>
      </w:tr>
      <w:tr w:rsidR="00480BAD" w:rsidRPr="00480BAD" w:rsidTr="005F2C93">
        <w:trPr>
          <w:trHeight w:val="7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4"/>
                <w:szCs w:val="24"/>
              </w:rPr>
            </w:pPr>
            <w:r w:rsidRPr="00480BA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D" w:rsidRDefault="00480BAD" w:rsidP="00480B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Tiểu ban Nguồn lợi hải sản</w:t>
            </w:r>
            <w:r w:rsidRPr="00480BAD">
              <w:rPr>
                <w:b/>
                <w:bCs/>
                <w:sz w:val="26"/>
                <w:szCs w:val="26"/>
              </w:rPr>
              <w:br/>
            </w:r>
            <w:r w:rsidRPr="00480BAD">
              <w:rPr>
                <w:b/>
                <w:bCs/>
                <w:sz w:val="24"/>
                <w:szCs w:val="24"/>
              </w:rPr>
              <w:t xml:space="preserve">Vị trí xét tuyển: Nghiên cứu viên nghiên cứu nguồn lợi hải sản. </w:t>
            </w:r>
          </w:p>
          <w:p w:rsidR="00480BAD" w:rsidRPr="00480BAD" w:rsidRDefault="00480BAD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4"/>
                <w:szCs w:val="24"/>
              </w:rPr>
              <w:t>Chỉ tiêu tuyển dụng: 07 (02 tại Phân Viện)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480BAD">
            <w:pPr>
              <w:jc w:val="center"/>
            </w:pPr>
            <w:r w:rsidRPr="00480BAD"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Trần Nhật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03/01/1986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Bình Dương, Vĩnh Tường, Vĩnh Phúc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10h00-10h40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5F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C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/08/2019 </w:t>
            </w:r>
            <w:r>
              <w:rPr>
                <w:sz w:val="24"/>
                <w:szCs w:val="24"/>
              </w:rPr>
              <w:br/>
              <w:t>Phòng số 3 Nhà A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767761">
            <w:pPr>
              <w:jc w:val="center"/>
            </w:pPr>
            <w:r w:rsidRPr="00480BAD"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Đàm Tuấn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09/08/1990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An Lão, Bình Lục, Hà Nam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10h20-11h00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767761">
            <w:pPr>
              <w:jc w:val="center"/>
            </w:pPr>
            <w:r w:rsidRPr="00480BAD"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Trần Thị Ngọc 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16/09/1994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Tam Sơn, Sông Lô, Vĩnh Phúc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10h40-11h20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767761">
            <w:pPr>
              <w:jc w:val="center"/>
            </w:pPr>
            <w:r w:rsidRPr="00480BAD"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Sỹ Đoàn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20/11/1985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Kiến Quốc, Kiến Thụy,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11h00-11h40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480BAD">
            <w:pPr>
              <w:jc w:val="center"/>
            </w:pPr>
            <w:r w:rsidRPr="00480BAD">
              <w:t>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Tạ Phương Đông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24/10/1994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Mai Trung, Hiệp Hòa, Bắc Giang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11h20-12h00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767761">
            <w:pPr>
              <w:jc w:val="center"/>
            </w:pPr>
            <w:r w:rsidRPr="00480BAD"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Văn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03/09/1982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Trường Giang, Nông Cống, Thanh Hoá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14h00-14h40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480BAD">
            <w:pPr>
              <w:jc w:val="center"/>
            </w:pPr>
            <w:r w:rsidRPr="00480BAD"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Vũ Thị Hậu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20/12/1989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Toàn Thắng, Tiên Lãng,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14h20-15h00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767761">
            <w:pPr>
              <w:jc w:val="center"/>
            </w:pPr>
            <w:r w:rsidRPr="00480BAD"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Hoàng Ngọc Sơn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15/07/1992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Đại Thắng, Tiên Lãng,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14h40-15h20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767761">
            <w:pPr>
              <w:jc w:val="center"/>
            </w:pPr>
            <w:r w:rsidRPr="00480BAD">
              <w:t>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Võ Trọng Thắng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25/10/1985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Hưng Khánh, Hưng Nguyên, Nghệ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15h00-15h40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480BAD">
            <w:pPr>
              <w:jc w:val="center"/>
            </w:pPr>
            <w:r w:rsidRPr="00480BAD">
              <w:t>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Phước Triệu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15/12/1994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Khánh Lâm, U Minh, Cà Mau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15h20-16h00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767761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61" w:rsidRPr="00480BAD" w:rsidRDefault="00767761" w:rsidP="00480BAD">
            <w:pPr>
              <w:jc w:val="center"/>
            </w:pPr>
            <w:r w:rsidRPr="00480BAD">
              <w:t>11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Hoàng Minh Tùng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09/11/1991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Đại Thắng, Tiên Lãng,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15h40-16h20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61" w:rsidRPr="00480BAD" w:rsidRDefault="00767761" w:rsidP="0076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480BAD" w:rsidRPr="00480BAD" w:rsidTr="005F2C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4"/>
                <w:szCs w:val="24"/>
              </w:rPr>
            </w:pPr>
            <w:r w:rsidRPr="00480BA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Default="00480BAD" w:rsidP="00480BAD">
            <w:pPr>
              <w:rPr>
                <w:b/>
                <w:bCs/>
                <w:sz w:val="24"/>
                <w:szCs w:val="24"/>
              </w:rPr>
            </w:pPr>
            <w:r w:rsidRPr="00480BAD">
              <w:rPr>
                <w:b/>
                <w:bCs/>
                <w:sz w:val="26"/>
                <w:szCs w:val="26"/>
              </w:rPr>
              <w:t xml:space="preserve">Tiểu ban Bảo tồn biển. </w:t>
            </w:r>
            <w:r w:rsidRPr="00480BAD">
              <w:rPr>
                <w:b/>
                <w:bCs/>
                <w:sz w:val="26"/>
                <w:szCs w:val="26"/>
              </w:rPr>
              <w:br/>
            </w:r>
            <w:r w:rsidRPr="00480BAD">
              <w:rPr>
                <w:b/>
                <w:bCs/>
                <w:sz w:val="24"/>
                <w:szCs w:val="24"/>
              </w:rPr>
              <w:t xml:space="preserve">Vị trí xét tuyển: Nghiên cứu viên nghiên cứu bảo tồn biển. </w:t>
            </w:r>
          </w:p>
          <w:p w:rsidR="00480BAD" w:rsidRPr="00480BAD" w:rsidRDefault="00480BAD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4"/>
                <w:szCs w:val="24"/>
              </w:rPr>
              <w:t>Chỉ tiêu tuyển dụng: 08 (02 tại Phân Viện)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D" w:rsidRPr="00480BAD" w:rsidRDefault="00480BAD" w:rsidP="00480BAD">
            <w:pPr>
              <w:rPr>
                <w:color w:val="000000"/>
                <w:sz w:val="24"/>
                <w:szCs w:val="24"/>
              </w:rPr>
            </w:pP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12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Phùng Văn Giỏi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25/09/1989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Phù Ủng, An Thi, Hưng 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14h00-14h40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5F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16/08/2019 </w:t>
            </w:r>
            <w:r>
              <w:rPr>
                <w:sz w:val="24"/>
                <w:szCs w:val="24"/>
              </w:rPr>
              <w:br/>
              <w:t>Phòng số 1 Nhà E</w:t>
            </w: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13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Trần Văn Hướng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17/06/1987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Mỹ Thôn, Xuân Lai, Gia Bình, Bắc Ninh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14h20-15h00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14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Nhàn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10/03/1992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Liêu Xá, Yên Mỹ, Hưng 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14h40-15h20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lastRenderedPageBreak/>
              <w:t>15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Kim Thoa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15/08/1984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Nghiêm Xuyên, Thường Tín, Hà Tây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15h00-15h40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16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Bùi Minh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23/02/1991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Hợp Đức, Kiến Thuỵ,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15h20-16h00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480BAD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4"/>
                <w:szCs w:val="24"/>
              </w:rPr>
            </w:pPr>
            <w:r w:rsidRPr="00480BA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Tiểu ban Dự báo ngư trường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480BAD" w:rsidRPr="00480BAD" w:rsidTr="005F2C93">
        <w:trPr>
          <w:trHeight w:val="5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b/>
                <w:bCs/>
                <w:sz w:val="24"/>
                <w:szCs w:val="24"/>
              </w:rPr>
            </w:pPr>
            <w:r w:rsidRPr="00480B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Default="00480BAD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 xml:space="preserve">Vị trí xét tuyển: Nghiên cứu viên nghiên cứu hải dương học nghề cá. </w:t>
            </w:r>
          </w:p>
          <w:p w:rsidR="00480BAD" w:rsidRPr="00480BAD" w:rsidRDefault="00480BAD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Chỉ tiêu tuyển dụng: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17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Thùy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07/10/1990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Đồng Gia, Kim Thành, Hải Dương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14h00-14h40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5F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16/08/2019 </w:t>
            </w:r>
            <w:r>
              <w:rPr>
                <w:sz w:val="24"/>
                <w:szCs w:val="24"/>
              </w:rPr>
              <w:br/>
              <w:t>Phòng số 3 Nhà A</w:t>
            </w: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18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Hán Trọng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24/07/1990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Văn Lương, Tam Nông, Phú Thọ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14h20-15h00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19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Đức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13/01/1989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Bách Thuận, Vũ Thư, Thái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14h40-15h20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480BAD" w:rsidRPr="00480BAD" w:rsidTr="005F2C93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BAD" w:rsidRPr="00480BAD" w:rsidRDefault="00480BAD" w:rsidP="00480BAD">
            <w:pPr>
              <w:jc w:val="center"/>
            </w:pPr>
            <w:r w:rsidRPr="00480BAD"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Nghiên cứu viên nghiên cứu dự báo ngư trường khai thác hải sản. Chỉ tiêu tuyển dụng: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BAD" w:rsidRPr="00480BAD" w:rsidRDefault="00480BAD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Ngọc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29/11/1991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Trực Nội, Trực Ninh, Nam Định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5F2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15h00-15h40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5F2C93" w:rsidRPr="00480BAD" w:rsidTr="005F2C93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IV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 xml:space="preserve"> Tiểu ban Quản lý khoa học</w:t>
            </w:r>
            <w:r w:rsidRPr="00480BAD">
              <w:rPr>
                <w:b/>
                <w:bCs/>
                <w:sz w:val="26"/>
                <w:szCs w:val="26"/>
              </w:rPr>
              <w:br/>
              <w:t>Vị trí xét tuyển: Chuyên viên quản lý khoa học. Chỉ tiêu tuyển dụng: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F2C93" w:rsidRPr="00480BAD" w:rsidTr="005F2C93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Vũ Thị Thu Hằng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30/06/1983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Tân Việt, Bình Giang, Hải Dương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15h30-16h10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5F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15/08/2019 </w:t>
            </w:r>
            <w:r>
              <w:rPr>
                <w:sz w:val="24"/>
                <w:szCs w:val="24"/>
              </w:rPr>
              <w:br/>
              <w:t>Phòng số 1 Nhà E</w:t>
            </w:r>
          </w:p>
        </w:tc>
      </w:tr>
      <w:tr w:rsidR="005F2C93" w:rsidRPr="00480BAD" w:rsidTr="005F2C93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V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 xml:space="preserve"> Tiểu ban Tổ chức, Hành chính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5F2C93" w:rsidRPr="00480BAD" w:rsidTr="005F2C93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Default="005F2C9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 xml:space="preserve">Vị trí xét tuyển: Chuyên viên Hành chính quản trị. </w:t>
            </w:r>
          </w:p>
          <w:p w:rsidR="005F2C93" w:rsidRPr="00480BAD" w:rsidRDefault="005F2C9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Chỉ tiêu tuyển dụng: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5F2C93" w:rsidRPr="00480BAD" w:rsidTr="005F2C93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22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Mai Thị Thúy Nga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05/02/1985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Quang Phục, Tiên Lãng,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08h30-09h10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2F021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15/08/2019 </w:t>
            </w:r>
            <w:r>
              <w:rPr>
                <w:sz w:val="24"/>
                <w:szCs w:val="24"/>
              </w:rPr>
              <w:br/>
              <w:t>Phòng số 3 Nhà A</w:t>
            </w:r>
          </w:p>
        </w:tc>
      </w:tr>
      <w:tr w:rsidR="005F2C93" w:rsidRPr="00480BAD" w:rsidTr="005F2C93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Chuyên viên Tổ chức nhân sự. Chỉ tiêu tuyển dụng: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5F2C9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Mai Thị Ngân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09/03/1981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Thụy An, Thái Thụy, Thái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08h50-09h30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2F0213" w:rsidP="00480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15/08/2019 </w:t>
            </w:r>
            <w:r>
              <w:rPr>
                <w:sz w:val="24"/>
                <w:szCs w:val="24"/>
              </w:rPr>
              <w:br/>
              <w:t>Phòng số 3 Nhà A</w:t>
            </w:r>
          </w:p>
        </w:tc>
      </w:tr>
      <w:tr w:rsidR="005F2C9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3" w:rsidRPr="00480BAD" w:rsidRDefault="005F2C93" w:rsidP="00480BAD">
            <w:pPr>
              <w:jc w:val="center"/>
            </w:pPr>
            <w:r w:rsidRPr="00480BAD"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Chuyên viên Văn thư Lưu trữ. Chỉ tiêu tuyển dụng: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3" w:rsidRPr="00480BAD" w:rsidRDefault="005F2C9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24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27/01/1983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Minh Tân, Thủy Nguyên,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09h10-09h50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15/08/2019 </w:t>
            </w:r>
            <w:r>
              <w:rPr>
                <w:sz w:val="24"/>
                <w:szCs w:val="24"/>
              </w:rPr>
              <w:br/>
              <w:t>Phòng số 3 Nhà A</w:t>
            </w:r>
          </w:p>
        </w:tc>
      </w:tr>
      <w:tr w:rsidR="002F0213" w:rsidRPr="00480BAD" w:rsidTr="005F2C93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VI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Tiểu ban Phòng Thí nghiệm</w:t>
            </w:r>
            <w:r w:rsidRPr="00480BAD">
              <w:rPr>
                <w:b/>
                <w:bCs/>
                <w:sz w:val="26"/>
                <w:szCs w:val="26"/>
              </w:rPr>
              <w:br w:type="page"/>
              <w:t>Vị trí xét tuyển: Nghiên cứu viên Phòng thí nghiệm. Chỉ tiêu tuyển dụng: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25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Bùi Thị Minh Nguyệt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25/09/1991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Kỳ Sơn, Thủy Nguyên,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10h00-10h40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16/08/2019 </w:t>
            </w:r>
            <w:r>
              <w:rPr>
                <w:sz w:val="24"/>
                <w:szCs w:val="24"/>
              </w:rPr>
              <w:br/>
              <w:t>Phòng số 2 Nhà E</w:t>
            </w:r>
          </w:p>
        </w:tc>
      </w:tr>
      <w:tr w:rsidR="002F0213" w:rsidRPr="00480BAD" w:rsidTr="005F2C93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VII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 xml:space="preserve"> Tiểu ban Tài chính, Kế toán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lastRenderedPageBreak/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tuyển:Kế toán viên. Chỉ tiêu tuyển dụng: 03 (01 tại Phân Viện)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26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Phạm Thị Duyến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20/04/1980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Hùng An, Kim Động, Hưng 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08h30-09h10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16/08/2019 </w:t>
            </w:r>
            <w:r>
              <w:rPr>
                <w:sz w:val="24"/>
                <w:szCs w:val="24"/>
              </w:rPr>
              <w:br/>
              <w:t>Phòng số 3 Nhà A</w:t>
            </w:r>
          </w:p>
        </w:tc>
      </w:tr>
      <w:tr w:rsidR="002F0213" w:rsidRPr="00480BAD" w:rsidTr="005F2C93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27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Lê Thị Quyên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08/04/1993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Thụy Quỳnh, Thái Thụy, Thái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08h50-09h30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2F0213" w:rsidRPr="00480BAD" w:rsidTr="005F2C93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28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Trần Thị Thu Quyên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26/10/1982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Vĩnh Tuy, Bình Giang, Hải Dương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09h10-09h50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2F021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VIII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 xml:space="preserve">Tiểu ban Khai thác và quản lý nghề cá biển.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Nghiên cứu viên nghiên cứu công nghệ khai thác hải sản. Chỉ tiêu tuyển dụng: 02  (01 tại Phân Viện)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Không có ứng viên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Nghiên cứu viên nghiên cứu quản lý nghề cá biển. Chỉ tiêu tuyển dụng: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Đình Phùng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18/10/1984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 xml:space="preserve">Liêu Xá, Yên Mỹ, Hưng Yên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08h30-09h10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15/08/2019 </w:t>
            </w:r>
            <w:r>
              <w:rPr>
                <w:sz w:val="24"/>
                <w:szCs w:val="24"/>
              </w:rPr>
              <w:br/>
              <w:t>Phòng số 2 Nhà E</w:t>
            </w:r>
          </w:p>
        </w:tc>
      </w:tr>
      <w:tr w:rsidR="002F021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30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Quốc Tĩnh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08/02/1978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Bắc Sơn, Thạch Hà, Hà Tĩnh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08h50-09h30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2F0213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</w:pPr>
            <w:r w:rsidRPr="00480BAD">
              <w:t>31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Thu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15/08/1995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Nhân Lộc, Can Lộc, Hà Tĩnh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09h10-09h50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2F0213" w:rsidRPr="00480BAD" w:rsidTr="005F2C9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IX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Tiểu ban Công nghệ sau thu hoạch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2F0213" w:rsidRPr="00480BAD" w:rsidTr="005F2C93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Nghiên cứu viên nghiên cứu công nghệ sau thu hoạch. Chỉ tiêu tuyển dụng: 07 (02 tại Phân Viện)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13" w:rsidRPr="00480BAD" w:rsidRDefault="002F0213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F959A8" w:rsidRPr="00480BAD" w:rsidTr="005F2C93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Đặng Văn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27/01/1985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Mỹ Hưng, Mỹ Lộc, Nam Định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08h30-09h10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15/08/2019 </w:t>
            </w:r>
            <w:r>
              <w:rPr>
                <w:sz w:val="24"/>
                <w:szCs w:val="24"/>
              </w:rPr>
              <w:br/>
              <w:t>Phòng số 1 Nhà E</w:t>
            </w:r>
          </w:p>
        </w:tc>
      </w:tr>
      <w:tr w:rsidR="00F959A8" w:rsidRPr="00480BAD" w:rsidTr="00F959A8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33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Trí Ái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07/08/1992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An Mỹ, Tuy An, Phú 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08h50-09h30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F959A8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34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Thanh Bình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11/10/1995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Minh Tân, Kiến Thụy, Hải Phòng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09h10-09h50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F959A8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35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Phan Thị Hương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22/02/1983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Yên Thắng, Ý Yên, Nam Định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09h30-10h10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5F2C93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36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Trần Thị Hường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15/08/1996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Chân Lý, Lý Nhân, Hà Nam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09h50-10h30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5F2C93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37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Tuyết Mai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22/01/1988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Long Biên, Long Biên,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10h10-10h50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F959A8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F959A8">
            <w:pPr>
              <w:jc w:val="center"/>
            </w:pPr>
            <w:r w:rsidRPr="00480BAD">
              <w:t>38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Văn Thành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06/04/1986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Hồng Thuận, Giao Thủy, Nam Định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10h30-11h10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F959A8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F959A8">
            <w:pPr>
              <w:jc w:val="center"/>
            </w:pPr>
            <w:r w:rsidRPr="00480BAD">
              <w:t>39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Lê Anh Tùng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17/06/1991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Hoằng Đức, Hoằng Hóa, Thanh Hóa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10h50-11h30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5F2C93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X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Tiểu ban Môi trường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F959A8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Nghiên cứu viên nghiên cứu bệnh thủy sản. Chỉ tiêu tuyển dụng: 01 làm việc tại Phân Viện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F959A8" w:rsidRPr="00480BAD" w:rsidTr="005F2C93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lastRenderedPageBreak/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Nghiên cứu viên nghiên cứu môi trường biển. Chỉ tiêu tuyển dụng: 04 (01 tại Phân Viện)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F959A8" w:rsidRPr="00480BAD" w:rsidTr="005F2C93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Đắc Thắng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10/04/1987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Tân Việt, Thanh Hà, Hải Dương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08h30-09h10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16/08/2019 </w:t>
            </w:r>
            <w:r>
              <w:rPr>
                <w:sz w:val="24"/>
                <w:szCs w:val="24"/>
              </w:rPr>
              <w:br/>
              <w:t>Phòng số 1 Nhà E</w:t>
            </w:r>
          </w:p>
        </w:tc>
      </w:tr>
      <w:tr w:rsidR="00F959A8" w:rsidRPr="00480BAD" w:rsidTr="005F2C93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41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19/09/1989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Bàng La, Đồ Sơn,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08h50-09h30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5F2C93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42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Lưu Ngọc Thiện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01/02/1991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Đông Cơ, Tiền Hải, Thái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2F0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09h10-09h50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2F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5F2C93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XI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Tiểu ban Công nghệ sinh học biển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F959A8" w:rsidRPr="00480BAD" w:rsidTr="005F2C93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b/>
                <w:bCs/>
              </w:rPr>
            </w:pPr>
            <w:r w:rsidRPr="00480BAD">
              <w:rPr>
                <w:b/>
                <w:bCs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b/>
                <w:bCs/>
                <w:sz w:val="26"/>
                <w:szCs w:val="26"/>
              </w:rPr>
            </w:pPr>
            <w:r w:rsidRPr="00480BAD">
              <w:rPr>
                <w:b/>
                <w:bCs/>
                <w:sz w:val="26"/>
                <w:szCs w:val="26"/>
              </w:rPr>
              <w:t>Vị trí xét tuyển: Nghiên cứu viên nghiên cứu công nghệ sinh học biển. Chỉ tiêu tuyển dụng: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4"/>
                <w:szCs w:val="24"/>
              </w:rPr>
            </w:pPr>
          </w:p>
        </w:tc>
      </w:tr>
      <w:tr w:rsidR="00F959A8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43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Kim Dung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13/11/1992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Hưng Nhân, Vĩnh Bảo, Hải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14h00-14h40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15/08/2019 </w:t>
            </w:r>
            <w:r>
              <w:rPr>
                <w:sz w:val="24"/>
                <w:szCs w:val="24"/>
              </w:rPr>
              <w:br/>
              <w:t>Phòng số 2 Nhà E</w:t>
            </w:r>
          </w:p>
        </w:tc>
      </w:tr>
      <w:tr w:rsidR="00F959A8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44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Phạm Thị Mát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10/08/1992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Trực Khang, Trực Ninh,Nam Định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14h20-15h00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F959A8" w:rsidRPr="00480BAD" w:rsidTr="005F2C93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A8" w:rsidRPr="00480BAD" w:rsidRDefault="00F959A8" w:rsidP="00480BAD">
            <w:pPr>
              <w:jc w:val="center"/>
            </w:pPr>
            <w:r w:rsidRPr="00480BAD">
              <w:t>45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Nguyễn Thị Duyệt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jc w:val="center"/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26/08/1992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480BAD">
            <w:pPr>
              <w:rPr>
                <w:sz w:val="26"/>
                <w:szCs w:val="26"/>
              </w:rPr>
            </w:pPr>
            <w:r w:rsidRPr="00480BAD">
              <w:rPr>
                <w:sz w:val="26"/>
                <w:szCs w:val="26"/>
              </w:rPr>
              <w:t>An Mỹ, Quỳnh Phụ, Thái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14h40-15h20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A8" w:rsidRPr="00480BAD" w:rsidRDefault="00F959A8" w:rsidP="00F9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</w:tbl>
    <w:p w:rsidR="00480BAD" w:rsidRDefault="00480BAD" w:rsidP="00E14DF4">
      <w:pPr>
        <w:rPr>
          <w:i/>
          <w:sz w:val="18"/>
        </w:rPr>
      </w:pPr>
    </w:p>
    <w:p w:rsidR="00480BAD" w:rsidRDefault="00480BAD" w:rsidP="00E14DF4">
      <w:pPr>
        <w:rPr>
          <w:i/>
          <w:sz w:val="18"/>
        </w:rPr>
      </w:pPr>
    </w:p>
    <w:p w:rsidR="00480BAD" w:rsidRPr="00480BAD" w:rsidRDefault="00480BAD" w:rsidP="00E14DF4">
      <w:pPr>
        <w:rPr>
          <w:sz w:val="18"/>
        </w:rPr>
      </w:pPr>
    </w:p>
    <w:p w:rsidR="00480BAD" w:rsidRPr="00480BAD" w:rsidRDefault="00480BAD" w:rsidP="00E14DF4">
      <w:pPr>
        <w:rPr>
          <w:sz w:val="18"/>
        </w:rPr>
      </w:pPr>
    </w:p>
    <w:p w:rsidR="00480BAD" w:rsidRPr="00480BAD" w:rsidRDefault="00480BAD" w:rsidP="00E14DF4">
      <w:pPr>
        <w:rPr>
          <w:sz w:val="18"/>
        </w:rPr>
      </w:pPr>
    </w:p>
    <w:p w:rsidR="00E14DF4" w:rsidRPr="005B284B" w:rsidRDefault="00E14DF4" w:rsidP="00E14DF4">
      <w:pPr>
        <w:rPr>
          <w:i/>
          <w:sz w:val="4"/>
        </w:rPr>
      </w:pPr>
    </w:p>
    <w:p w:rsidR="008C2FDC" w:rsidRDefault="008C2FDC"/>
    <w:sectPr w:rsidR="008C2FDC" w:rsidSect="005F2C93">
      <w:pgSz w:w="12240" w:h="15840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A8" w:rsidRDefault="00F959A8" w:rsidP="00E14DF4">
      <w:r>
        <w:separator/>
      </w:r>
    </w:p>
  </w:endnote>
  <w:endnote w:type="continuationSeparator" w:id="0">
    <w:p w:rsidR="00F959A8" w:rsidRDefault="00F959A8" w:rsidP="00E1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A8" w:rsidRDefault="00F959A8" w:rsidP="00E14DF4">
      <w:r>
        <w:separator/>
      </w:r>
    </w:p>
  </w:footnote>
  <w:footnote w:type="continuationSeparator" w:id="0">
    <w:p w:rsidR="00F959A8" w:rsidRDefault="00F959A8" w:rsidP="00E14DF4">
      <w:r>
        <w:continuationSeparator/>
      </w:r>
    </w:p>
  </w:footnote>
  <w:footnote w:id="1">
    <w:p w:rsidR="00F959A8" w:rsidRDefault="00F959A8" w:rsidP="00480BAD">
      <w:pPr>
        <w:pStyle w:val="FootnoteText"/>
      </w:pPr>
      <w:r>
        <w:rPr>
          <w:rStyle w:val="FootnoteReference"/>
        </w:rPr>
        <w:footnoteRef/>
      </w:r>
      <w:r>
        <w:t xml:space="preserve"> Thí sinh có mặt trước thời gian dự kiến 60 phút để làm thủ tục và chuẩn bị trước khi phỏng vấn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DF4"/>
    <w:rsid w:val="00102A44"/>
    <w:rsid w:val="002F0213"/>
    <w:rsid w:val="00420712"/>
    <w:rsid w:val="00480BAD"/>
    <w:rsid w:val="00483EA8"/>
    <w:rsid w:val="0049657B"/>
    <w:rsid w:val="005F2C93"/>
    <w:rsid w:val="00767761"/>
    <w:rsid w:val="008C2FDC"/>
    <w:rsid w:val="00D22783"/>
    <w:rsid w:val="00E14DF4"/>
    <w:rsid w:val="00EC6E1B"/>
    <w:rsid w:val="00F9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F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C6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C6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C6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C6E1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C6E1B"/>
    <w:rPr>
      <w:rFonts w:ascii="Cambria" w:eastAsia="Times New Roman" w:hAnsi="Cambria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E1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noteText">
    <w:name w:val="footnote text"/>
    <w:basedOn w:val="Normal"/>
    <w:link w:val="FootnoteTextChar"/>
    <w:rsid w:val="00E14D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4DF4"/>
  </w:style>
  <w:style w:type="character" w:styleId="FootnoteReference">
    <w:name w:val="footnote reference"/>
    <w:basedOn w:val="DefaultParagraphFont"/>
    <w:rsid w:val="00E14D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ptdhuong</dc:creator>
  <cp:lastModifiedBy>ptdhuong</cp:lastModifiedBy>
  <cp:revision>2</cp:revision>
  <cp:lastPrinted>2019-08-19T10:09:00Z</cp:lastPrinted>
  <dcterms:created xsi:type="dcterms:W3CDTF">2019-08-19T10:09:00Z</dcterms:created>
  <dcterms:modified xsi:type="dcterms:W3CDTF">2019-08-19T10:09:00Z</dcterms:modified>
</cp:coreProperties>
</file>